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089C8" w14:textId="7FCFE394" w:rsidR="0081514C" w:rsidRDefault="00F77CA3">
      <w:bookmarkStart w:id="0" w:name="_GoBack"/>
      <w:r>
        <w:rPr>
          <w:noProof/>
        </w:rPr>
        <w:drawing>
          <wp:anchor distT="0" distB="0" distL="114300" distR="114300" simplePos="0" relativeHeight="251657728" behindDoc="0" locked="0" layoutInCell="1" allowOverlap="1" wp14:anchorId="38D6AC66" wp14:editId="58FA433D">
            <wp:simplePos x="0" y="0"/>
            <wp:positionH relativeFrom="page">
              <wp:posOffset>-523875</wp:posOffset>
            </wp:positionH>
            <wp:positionV relativeFrom="page">
              <wp:posOffset>-117475</wp:posOffset>
            </wp:positionV>
            <wp:extent cx="7416800" cy="10604500"/>
            <wp:effectExtent l="0" t="0" r="0" b="635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0069C85B" w14:textId="1F32ED8C" w:rsidR="0081514C" w:rsidRDefault="0081514C"/>
    <w:sectPr w:rsidR="0081514C">
      <w:type w:val="continuous"/>
      <w:pgSz w:w="11670" w:h="1727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14C"/>
    <w:rsid w:val="0081514C"/>
    <w:rsid w:val="00F7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B16DC"/>
  <w15:docId w15:val="{87912343-361C-4BB7-818C-616EB746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Администрация МК</cp:lastModifiedBy>
  <cp:revision>2</cp:revision>
  <dcterms:created xsi:type="dcterms:W3CDTF">2024-07-17T05:35:00Z</dcterms:created>
  <dcterms:modified xsi:type="dcterms:W3CDTF">2024-07-17T05:36:00Z</dcterms:modified>
</cp:coreProperties>
</file>